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05E" w:rsidRDefault="0082190C">
      <w:r>
        <w:t>Список</w:t>
      </w:r>
    </w:p>
    <w:p w:rsidR="0082190C" w:rsidRDefault="0082190C">
      <w:r>
        <w:t>Первая вещь</w:t>
      </w:r>
    </w:p>
    <w:p w:rsidR="0082190C" w:rsidRDefault="0082190C">
      <w:r>
        <w:t>Вторая вещь</w:t>
      </w:r>
    </w:p>
    <w:p w:rsidR="0082190C" w:rsidRDefault="0082190C">
      <w:r>
        <w:t>Третья вещь</w:t>
      </w:r>
    </w:p>
    <w:p w:rsidR="0082190C" w:rsidRDefault="0082190C">
      <w:r>
        <w:t>Четвертая вещь</w:t>
      </w:r>
    </w:p>
    <w:p w:rsidR="0082190C" w:rsidRDefault="0082190C">
      <w:r>
        <w:t>Пятая вещь</w:t>
      </w:r>
    </w:p>
    <w:p w:rsidR="0082190C" w:rsidRPr="0082190C" w:rsidRDefault="0082190C">
      <w:r>
        <w:t>Итог</w:t>
      </w:r>
      <w:r w:rsidRPr="0082190C">
        <w:t xml:space="preserve">: </w:t>
      </w:r>
      <w:r>
        <w:t>пять вещей.</w:t>
      </w:r>
      <w:bookmarkStart w:id="0" w:name="_GoBack"/>
      <w:bookmarkEnd w:id="0"/>
    </w:p>
    <w:sectPr w:rsidR="0082190C" w:rsidRPr="0082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0C"/>
    <w:rsid w:val="0082190C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F035A-F967-4045-8BE0-8EDCB77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2016-12-22T08:42:00Z</dcterms:created>
  <dcterms:modified xsi:type="dcterms:W3CDTF">2016-12-22T08:43:00Z</dcterms:modified>
</cp:coreProperties>
</file>